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2829" w14:textId="4C006665" w:rsidR="001F6EC8" w:rsidRDefault="006C43B6" w:rsidP="001F6EC8">
      <w:pPr>
        <w:jc w:val="center"/>
      </w:pPr>
      <w:r>
        <w:t>Meeting</w:t>
      </w:r>
      <w:r w:rsidR="001F6EC8">
        <w:t xml:space="preserve"> of Mansfield Planning Board </w:t>
      </w:r>
    </w:p>
    <w:p w14:paraId="079C6120" w14:textId="77777777" w:rsidR="001F6EC8" w:rsidRDefault="001F6EC8" w:rsidP="001F6EC8">
      <w:pPr>
        <w:jc w:val="center"/>
      </w:pPr>
      <w:r>
        <w:t>Mansfield Town Hall, Eddyville, NY</w:t>
      </w:r>
    </w:p>
    <w:p w14:paraId="1546ACE5" w14:textId="442D1A55" w:rsidR="001F6EC8" w:rsidRDefault="005361C0" w:rsidP="001F6EC8">
      <w:pPr>
        <w:jc w:val="center"/>
      </w:pPr>
      <w:r>
        <w:t>March</w:t>
      </w:r>
      <w:r w:rsidR="00272B51">
        <w:t xml:space="preserve"> 10</w:t>
      </w:r>
      <w:r w:rsidR="00272B51" w:rsidRPr="00272B51">
        <w:rPr>
          <w:vertAlign w:val="superscript"/>
        </w:rPr>
        <w:t>th</w:t>
      </w:r>
      <w:r w:rsidR="00272B51">
        <w:t>,</w:t>
      </w:r>
      <w:r w:rsidR="001F6EC8">
        <w:t xml:space="preserve"> 202</w:t>
      </w:r>
      <w:r w:rsidR="001B5A9A">
        <w:t>6</w:t>
      </w:r>
    </w:p>
    <w:p w14:paraId="53637D5F" w14:textId="77777777" w:rsidR="001F6EC8" w:rsidRDefault="001F6EC8" w:rsidP="001F6EC8"/>
    <w:p w14:paraId="276D9EF3" w14:textId="68614719" w:rsidR="001F6EC8" w:rsidRDefault="001F6EC8" w:rsidP="001F6EC8">
      <w:r>
        <w:t xml:space="preserve">Members Present: </w:t>
      </w:r>
      <w:r w:rsidR="00272B51">
        <w:t>Margaret Puszcz (Chairwoman)</w:t>
      </w:r>
      <w:r w:rsidR="008500E7">
        <w:t>,</w:t>
      </w:r>
      <w:r w:rsidR="00272B51">
        <w:t xml:space="preserve"> </w:t>
      </w:r>
      <w:r>
        <w:t>Gil Wiswall</w:t>
      </w:r>
      <w:r w:rsidR="00272B51">
        <w:t>, Annie Widger,</w:t>
      </w:r>
      <w:r>
        <w:t xml:space="preserve"> </w:t>
      </w:r>
      <w:r w:rsidR="00EA2991">
        <w:t xml:space="preserve">Carl Calarco (Town </w:t>
      </w:r>
      <w:r w:rsidR="00494593">
        <w:t>Engineer</w:t>
      </w:r>
      <w:r w:rsidR="005361C0">
        <w:t>)</w:t>
      </w:r>
    </w:p>
    <w:p w14:paraId="33778E05" w14:textId="00F43FDF" w:rsidR="001F6EC8" w:rsidRDefault="001F6EC8" w:rsidP="001F6EC8">
      <w:r>
        <w:t xml:space="preserve">Members Absent: </w:t>
      </w:r>
      <w:r w:rsidR="005361C0">
        <w:t>Nate Hammond</w:t>
      </w:r>
      <w:r w:rsidR="009D1587">
        <w:t>, Ed Chapman</w:t>
      </w:r>
    </w:p>
    <w:p w14:paraId="3BD77D3C" w14:textId="6CAAF490" w:rsidR="00724FA2" w:rsidRDefault="001F6EC8" w:rsidP="001F6EC8">
      <w:r>
        <w:t xml:space="preserve">Others Present: </w:t>
      </w:r>
      <w:r w:rsidR="005361C0">
        <w:t xml:space="preserve"> Amy &amp; Ken Pearl, </w:t>
      </w:r>
      <w:r w:rsidR="00272B51">
        <w:t xml:space="preserve">Mose Hostettler, </w:t>
      </w:r>
      <w:r w:rsidR="005361C0">
        <w:t>John Herztler, Peter Croft, Mollie Kent</w:t>
      </w:r>
    </w:p>
    <w:p w14:paraId="109E276F" w14:textId="2ED3F74B" w:rsidR="001F6EC8" w:rsidRDefault="00724FA2" w:rsidP="001F6EC8">
      <w:r>
        <w:rPr>
          <w:b/>
          <w:bCs/>
        </w:rPr>
        <w:t>MEETING</w:t>
      </w:r>
      <w:r w:rsidR="006C43B6" w:rsidRPr="006C43B6">
        <w:rPr>
          <w:b/>
          <w:bCs/>
        </w:rPr>
        <w:t xml:space="preserve"> </w:t>
      </w:r>
      <w:r w:rsidR="001F6EC8" w:rsidRPr="006C43B6">
        <w:rPr>
          <w:b/>
          <w:bCs/>
        </w:rPr>
        <w:t>CALLED TO ORDER</w:t>
      </w:r>
      <w:r w:rsidR="001F6EC8">
        <w:t xml:space="preserve"> at </w:t>
      </w:r>
      <w:r w:rsidR="000F27C8">
        <w:t>7:</w:t>
      </w:r>
      <w:r w:rsidR="001C6D9F">
        <w:t>0</w:t>
      </w:r>
      <w:r w:rsidR="001B5A9A">
        <w:t>0</w:t>
      </w:r>
      <w:r w:rsidR="001F6EC8">
        <w:t xml:space="preserve">pm </w:t>
      </w:r>
      <w:r>
        <w:t xml:space="preserve">by </w:t>
      </w:r>
      <w:r w:rsidR="008500E7">
        <w:t xml:space="preserve">Chairwoman </w:t>
      </w:r>
      <w:r>
        <w:t>Margaret Puszcz</w:t>
      </w:r>
    </w:p>
    <w:p w14:paraId="0239F8FF" w14:textId="61795620" w:rsidR="005361C0" w:rsidRDefault="005361C0" w:rsidP="00724FA2">
      <w:pPr>
        <w:rPr>
          <w:b/>
          <w:bCs/>
        </w:rPr>
      </w:pPr>
      <w:r w:rsidRPr="005361C0">
        <w:t xml:space="preserve">Chairwoman Puszcz stated that due to the lack of a </w:t>
      </w:r>
      <w:r w:rsidR="008500E7">
        <w:t>q</w:t>
      </w:r>
      <w:r w:rsidRPr="005361C0">
        <w:t xml:space="preserve">uorum, no </w:t>
      </w:r>
      <w:r w:rsidR="008500E7">
        <w:t>o</w:t>
      </w:r>
      <w:r w:rsidRPr="005361C0">
        <w:t xml:space="preserve">fficial </w:t>
      </w:r>
      <w:r>
        <w:t>action</w:t>
      </w:r>
      <w:r w:rsidRPr="005361C0">
        <w:t xml:space="preserve"> w</w:t>
      </w:r>
      <w:r w:rsidR="008500E7">
        <w:t>ill</w:t>
      </w:r>
      <w:r w:rsidRPr="005361C0">
        <w:t xml:space="preserve"> take place this evening.  This meeting would be for discussion</w:t>
      </w:r>
      <w:r>
        <w:t xml:space="preserve"> purposes</w:t>
      </w:r>
      <w:r w:rsidRPr="005361C0">
        <w:t xml:space="preserve"> only</w:t>
      </w:r>
      <w:r>
        <w:t>.</w:t>
      </w:r>
      <w:r>
        <w:rPr>
          <w:b/>
          <w:bCs/>
        </w:rPr>
        <w:t xml:space="preserve"> </w:t>
      </w:r>
    </w:p>
    <w:p w14:paraId="5A18FA6A" w14:textId="62B51161" w:rsidR="00724FA2" w:rsidRDefault="00724FA2" w:rsidP="00724FA2">
      <w:r w:rsidRPr="00061281">
        <w:rPr>
          <w:b/>
          <w:bCs/>
        </w:rPr>
        <w:t>APPROVAL OF PLANNING BOARD</w:t>
      </w:r>
      <w:r w:rsidR="0033085B">
        <w:rPr>
          <w:b/>
          <w:bCs/>
        </w:rPr>
        <w:t xml:space="preserve"> MINUTES</w:t>
      </w:r>
      <w:r w:rsidRPr="00061281">
        <w:rPr>
          <w:b/>
          <w:bCs/>
        </w:rPr>
        <w:t xml:space="preserve"> </w:t>
      </w:r>
      <w:r w:rsidR="008500E7" w:rsidRPr="008500E7">
        <w:t>(</w:t>
      </w:r>
      <w:r w:rsidR="005361C0" w:rsidRPr="005361C0">
        <w:t>no action due to lack of quorum)</w:t>
      </w:r>
    </w:p>
    <w:p w14:paraId="3E39A8E1" w14:textId="77777777" w:rsidR="005361C0" w:rsidRDefault="005361C0" w:rsidP="00724FA2">
      <w:pPr>
        <w:pStyle w:val="NoSpacing"/>
        <w:rPr>
          <w:b/>
          <w:bCs/>
        </w:rPr>
      </w:pPr>
    </w:p>
    <w:p w14:paraId="64A1E176" w14:textId="3E870BC1" w:rsidR="00724FA2" w:rsidRDefault="005361C0" w:rsidP="00724FA2">
      <w:pPr>
        <w:pStyle w:val="NoSpacing"/>
        <w:rPr>
          <w:b/>
          <w:bCs/>
        </w:rPr>
      </w:pPr>
      <w:r>
        <w:rPr>
          <w:b/>
          <w:bCs/>
        </w:rPr>
        <w:t>S</w:t>
      </w:r>
      <w:r w:rsidR="00724FA2">
        <w:rPr>
          <w:b/>
          <w:bCs/>
        </w:rPr>
        <w:t>pecial Use Permit for Saw Mill 7881 Cross Rd</w:t>
      </w:r>
      <w:r w:rsidR="008500E7">
        <w:rPr>
          <w:b/>
          <w:bCs/>
        </w:rPr>
        <w:t>.</w:t>
      </w:r>
    </w:p>
    <w:p w14:paraId="7CD63D7C" w14:textId="77777777" w:rsidR="00E65422" w:rsidRDefault="00E65422" w:rsidP="00724FA2">
      <w:pPr>
        <w:pStyle w:val="NoSpacing"/>
      </w:pPr>
    </w:p>
    <w:p w14:paraId="3E0F8409" w14:textId="4572AD73" w:rsidR="00C80457" w:rsidRDefault="00724FA2" w:rsidP="00724FA2">
      <w:pPr>
        <w:pStyle w:val="NoSpacing"/>
      </w:pPr>
      <w:r w:rsidRPr="00F02183">
        <w:t xml:space="preserve">Mose </w:t>
      </w:r>
      <w:r w:rsidR="0098184A" w:rsidRPr="0098184A">
        <w:t>Hochstetler</w:t>
      </w:r>
      <w:r w:rsidRPr="00F02183">
        <w:t xml:space="preserve"> </w:t>
      </w:r>
      <w:r w:rsidR="005361C0">
        <w:t>submitted the requested documentation from the February meeting of the Mansfield Planning Board.</w:t>
      </w:r>
    </w:p>
    <w:p w14:paraId="2DF34C17" w14:textId="77777777" w:rsidR="005361C0" w:rsidRDefault="005361C0" w:rsidP="00724FA2">
      <w:pPr>
        <w:pStyle w:val="NoSpacing"/>
      </w:pPr>
    </w:p>
    <w:p w14:paraId="430B9098" w14:textId="7874EAF0" w:rsidR="005361C0" w:rsidRDefault="005361C0" w:rsidP="00724FA2">
      <w:pPr>
        <w:pStyle w:val="NoSpacing"/>
      </w:pPr>
      <w:r>
        <w:t>Supervisor Calarco stated a few concerns</w:t>
      </w:r>
      <w:r w:rsidR="008500E7">
        <w:t>:</w:t>
      </w:r>
      <w:r>
        <w:t xml:space="preserve"> </w:t>
      </w:r>
    </w:p>
    <w:p w14:paraId="59705AF3" w14:textId="1B1B9D6A" w:rsidR="001836EE" w:rsidRDefault="001836EE" w:rsidP="00724FA2">
      <w:pPr>
        <w:pStyle w:val="NoSpacing"/>
      </w:pPr>
      <w:r>
        <w:tab/>
        <w:t>Noise</w:t>
      </w:r>
    </w:p>
    <w:p w14:paraId="01557AB5" w14:textId="5F7B54B7" w:rsidR="001836EE" w:rsidRDefault="001836EE" w:rsidP="00724FA2">
      <w:pPr>
        <w:pStyle w:val="NoSpacing"/>
      </w:pPr>
      <w:r>
        <w:tab/>
        <w:t>Aesthetics</w:t>
      </w:r>
    </w:p>
    <w:p w14:paraId="24F47215" w14:textId="724D4E13" w:rsidR="001836EE" w:rsidRDefault="001836EE" w:rsidP="00724FA2">
      <w:pPr>
        <w:pStyle w:val="NoSpacing"/>
      </w:pPr>
      <w:r>
        <w:tab/>
        <w:t>Environmental concerns</w:t>
      </w:r>
      <w:r w:rsidR="005E2326">
        <w:t xml:space="preserve"> </w:t>
      </w:r>
    </w:p>
    <w:p w14:paraId="584EF9ED" w14:textId="26232A48" w:rsidR="001836EE" w:rsidRDefault="001836EE" w:rsidP="00724FA2">
      <w:pPr>
        <w:pStyle w:val="NoSpacing"/>
      </w:pPr>
      <w:r>
        <w:tab/>
        <w:t>Road impact</w:t>
      </w:r>
    </w:p>
    <w:p w14:paraId="46DACE23" w14:textId="35E4330E" w:rsidR="001836EE" w:rsidRDefault="001836EE" w:rsidP="00724FA2">
      <w:pPr>
        <w:pStyle w:val="NoSpacing"/>
      </w:pPr>
      <w:r>
        <w:t>It was suggested that all traffic be routed from Toad Hollow Rd to Barse Rd.  Due to safety and site lines, traffic should avoid entering Cross Rd from County Rd13 (</w:t>
      </w:r>
      <w:r w:rsidR="005E2326">
        <w:t>M</w:t>
      </w:r>
      <w:r>
        <w:t>aples Rd).</w:t>
      </w:r>
    </w:p>
    <w:p w14:paraId="4DC9AB20" w14:textId="77777777" w:rsidR="005E2326" w:rsidRDefault="005E2326" w:rsidP="00724FA2">
      <w:pPr>
        <w:pStyle w:val="NoSpacing"/>
      </w:pPr>
    </w:p>
    <w:p w14:paraId="18A4D189" w14:textId="32F2EF5A" w:rsidR="005E2326" w:rsidRDefault="005E2326" w:rsidP="00724FA2">
      <w:pPr>
        <w:pStyle w:val="NoSpacing"/>
      </w:pPr>
      <w:r>
        <w:t>Mr. Hochstetler stated that all the neighbors are ok with the saw mill.  Asked about the bark, Mose Hochstetler stated that all bark would be chipped into sawdust for sale.</w:t>
      </w:r>
    </w:p>
    <w:p w14:paraId="069C15FC" w14:textId="77777777" w:rsidR="005E2326" w:rsidRDefault="005E2326" w:rsidP="00724FA2">
      <w:pPr>
        <w:pStyle w:val="NoSpacing"/>
      </w:pPr>
    </w:p>
    <w:p w14:paraId="2DF8EE98" w14:textId="5F9478C9" w:rsidR="001836EE" w:rsidRDefault="005E2326" w:rsidP="005E2326">
      <w:pPr>
        <w:pStyle w:val="NoSpacing"/>
      </w:pPr>
      <w:r>
        <w:t>Entrance and exit from Barse Rd was discussed in addition to the parking lot.  Mr. Hochstetler initially stated that the logging trucks would back out.  After discussion, it was suggested that Mr. Hochstetler work on a better driveway with a possible turn around or loop so that vehicles could drive straight out which would be safer and less wear on the drive and roadway.</w:t>
      </w:r>
      <w:r w:rsidR="00915F6C">
        <w:t xml:space="preserve">  Backing trucks into the drive is not acceptable.</w:t>
      </w:r>
    </w:p>
    <w:p w14:paraId="6F48FC4A" w14:textId="65FD9CDB" w:rsidR="00915F6C" w:rsidRDefault="00915F6C" w:rsidP="005E2326">
      <w:pPr>
        <w:pStyle w:val="NoSpacing"/>
      </w:pPr>
    </w:p>
    <w:p w14:paraId="4A0448D4" w14:textId="77777777" w:rsidR="005E2326" w:rsidRDefault="005E2326" w:rsidP="005E2326">
      <w:pPr>
        <w:pStyle w:val="NoSpacing"/>
      </w:pPr>
    </w:p>
    <w:p w14:paraId="540C421D" w14:textId="7CC47403" w:rsidR="00915F6C" w:rsidRDefault="005E2326" w:rsidP="005E2326">
      <w:pPr>
        <w:pStyle w:val="NoSpacing"/>
      </w:pPr>
      <w:r>
        <w:lastRenderedPageBreak/>
        <w:t xml:space="preserve">Chairwoman Puszcz asked about insurance.  Due to religious beliefs, the Amish do not hold insurance.  </w:t>
      </w:r>
      <w:r w:rsidR="00915F6C">
        <w:t>Supervisor Calarco will look into the insurance ramifications from the Town’s perspective.</w:t>
      </w:r>
    </w:p>
    <w:p w14:paraId="434C85C8" w14:textId="2C7FCE06" w:rsidR="007A2EC2" w:rsidRDefault="007A2EC2" w:rsidP="00724FA2">
      <w:pPr>
        <w:pStyle w:val="NoSpacing"/>
      </w:pPr>
      <w:r>
        <w:t xml:space="preserve"> </w:t>
      </w:r>
    </w:p>
    <w:p w14:paraId="19C70F84" w14:textId="77777777" w:rsidR="00915F6C" w:rsidRDefault="00915F6C" w:rsidP="00915F6C">
      <w:pPr>
        <w:pStyle w:val="NoSpacing"/>
      </w:pPr>
      <w:r>
        <w:t xml:space="preserve">Chairwoman Puszcz suggested that Mr. Hochstetler come to the April meeting with a revised driveway plan and ways to address noise concerns.  </w:t>
      </w:r>
    </w:p>
    <w:p w14:paraId="7C6F1E12" w14:textId="77777777" w:rsidR="004907AF" w:rsidRDefault="004907AF" w:rsidP="007A2EC2">
      <w:pPr>
        <w:pStyle w:val="NoSpacing"/>
      </w:pPr>
    </w:p>
    <w:p w14:paraId="011E6221" w14:textId="3F5DADCD" w:rsidR="0098184A" w:rsidRDefault="00915F6C" w:rsidP="001F6EC8">
      <w:pPr>
        <w:rPr>
          <w:b/>
          <w:bCs/>
        </w:rPr>
      </w:pPr>
      <w:r>
        <w:rPr>
          <w:b/>
          <w:bCs/>
        </w:rPr>
        <w:t>Area Variance</w:t>
      </w:r>
      <w:r w:rsidR="0098184A" w:rsidRPr="0098184A">
        <w:rPr>
          <w:b/>
          <w:bCs/>
        </w:rPr>
        <w:t xml:space="preserve"> – 72</w:t>
      </w:r>
      <w:r>
        <w:rPr>
          <w:b/>
          <w:bCs/>
        </w:rPr>
        <w:t>78 Windsor Rd</w:t>
      </w:r>
      <w:r w:rsidR="0098184A" w:rsidRPr="0098184A">
        <w:rPr>
          <w:b/>
          <w:bCs/>
        </w:rPr>
        <w:t xml:space="preserve"> </w:t>
      </w:r>
      <w:r>
        <w:rPr>
          <w:b/>
          <w:bCs/>
        </w:rPr>
        <w:t>Amy &amp; Ken Pearl</w:t>
      </w:r>
      <w:r w:rsidR="0098184A" w:rsidRPr="0098184A">
        <w:rPr>
          <w:b/>
          <w:bCs/>
        </w:rPr>
        <w:t xml:space="preserve"> </w:t>
      </w:r>
    </w:p>
    <w:p w14:paraId="7F996E20" w14:textId="0A42BF6B" w:rsidR="00965800" w:rsidRDefault="00915F6C" w:rsidP="001F6EC8">
      <w:r>
        <w:t xml:space="preserve">Mr. Pearl described his project in detail.  </w:t>
      </w:r>
      <w:r w:rsidR="003A318B">
        <w:t>He is requesting an area variance to put up a new garage (</w:t>
      </w:r>
      <w:r w:rsidR="00771D30">
        <w:t>existing</w:t>
      </w:r>
      <w:r w:rsidR="003A318B">
        <w:t xml:space="preserve"> garage will be taken down) and home addition.   The property is considerably less than an acre.  After much discussion, it was suggested that he pull his garage forward (away from the rear lot line) to match the addition which would decrease the property line encroachment.  </w:t>
      </w:r>
      <w:r w:rsidR="008500E7">
        <w:t xml:space="preserve">Mr. Pearl was amenable to the suggestion to bring the new garage forward.  </w:t>
      </w:r>
      <w:r w:rsidR="00951AFB">
        <w:t>When asked, Mr. Pearl stated that there will be no living space above the garage.  It will be used for storage only.  He</w:t>
      </w:r>
      <w:r w:rsidR="003A318B">
        <w:t xml:space="preserve"> will come back with revised drawings</w:t>
      </w:r>
      <w:r w:rsidR="00951AFB">
        <w:t xml:space="preserve"> at the April meeting.</w:t>
      </w:r>
    </w:p>
    <w:p w14:paraId="400D070D" w14:textId="77777777" w:rsidR="004C7965" w:rsidRDefault="004C7965" w:rsidP="004C7965">
      <w:pPr>
        <w:pStyle w:val="NoSpacing"/>
      </w:pPr>
    </w:p>
    <w:p w14:paraId="53C995DC" w14:textId="77777777" w:rsidR="00865146" w:rsidRDefault="00865146" w:rsidP="00865146">
      <w:pPr>
        <w:pStyle w:val="NoSpacing"/>
        <w:rPr>
          <w:b/>
          <w:bCs/>
        </w:rPr>
      </w:pPr>
      <w:r>
        <w:rPr>
          <w:b/>
          <w:bCs/>
        </w:rPr>
        <w:t>Other Business</w:t>
      </w:r>
    </w:p>
    <w:p w14:paraId="7786E98B" w14:textId="77777777" w:rsidR="00865146" w:rsidRDefault="00865146" w:rsidP="00865146">
      <w:pPr>
        <w:pStyle w:val="NoSpacing"/>
        <w:rPr>
          <w:b/>
          <w:bCs/>
        </w:rPr>
      </w:pPr>
    </w:p>
    <w:p w14:paraId="48EC5177" w14:textId="3CD5F6FA" w:rsidR="00E65422" w:rsidRDefault="003A318B" w:rsidP="00865146">
      <w:pPr>
        <w:pStyle w:val="NoSpacing"/>
      </w:pPr>
      <w:r>
        <w:t xml:space="preserve">Mollie Kent </w:t>
      </w:r>
      <w:r w:rsidR="00951AFB">
        <w:t xml:space="preserve">approached the Planning Board </w:t>
      </w:r>
      <w:r>
        <w:t xml:space="preserve">requesting a </w:t>
      </w:r>
      <w:r w:rsidR="00771D30">
        <w:t>Use V</w:t>
      </w:r>
      <w:r>
        <w:t>ariance to put up a Farm Stand on</w:t>
      </w:r>
      <w:r w:rsidR="00951AFB">
        <w:t xml:space="preserve"> Hencoop Rd.  The </w:t>
      </w:r>
      <w:r w:rsidR="00B631DC">
        <w:t>b</w:t>
      </w:r>
      <w:r w:rsidR="00951AFB">
        <w:t xml:space="preserve">uilding will be an </w:t>
      </w:r>
      <w:r w:rsidR="008500E7">
        <w:t xml:space="preserve">8X10 </w:t>
      </w:r>
      <w:r w:rsidR="00951AFB">
        <w:t xml:space="preserve">Amish </w:t>
      </w:r>
      <w:r w:rsidR="00B631DC">
        <w:t>built</w:t>
      </w:r>
      <w:r w:rsidR="00951AFB">
        <w:t xml:space="preserve"> shed</w:t>
      </w:r>
      <w:r w:rsidR="00B631DC">
        <w:t xml:space="preserve">.  She is intending to sell produce and baked goods.  </w:t>
      </w:r>
      <w:r w:rsidR="00951AFB">
        <w:t>It was determined that Ms. Kent would also need a Special Use Permit and Ag Data Statement.  She will return with the required documents at the April Meeting.</w:t>
      </w:r>
      <w:r w:rsidR="008500E7">
        <w:t xml:space="preserve">  </w:t>
      </w:r>
    </w:p>
    <w:p w14:paraId="57804B49" w14:textId="77777777" w:rsidR="00951AFB" w:rsidRDefault="00951AFB" w:rsidP="00865146">
      <w:pPr>
        <w:pStyle w:val="NoSpacing"/>
      </w:pPr>
    </w:p>
    <w:p w14:paraId="155D3B13" w14:textId="21357544" w:rsidR="008500E7" w:rsidRDefault="008500E7" w:rsidP="0024130E">
      <w:r>
        <w:rPr>
          <w:b/>
          <w:bCs/>
        </w:rPr>
        <w:t xml:space="preserve">Farmer Nighbor Dinner </w:t>
      </w:r>
      <w:r>
        <w:t xml:space="preserve">is </w:t>
      </w:r>
      <w:r w:rsidRPr="008500E7">
        <w:t>April 8,2026</w:t>
      </w:r>
      <w:r>
        <w:rPr>
          <w:b/>
          <w:bCs/>
        </w:rPr>
        <w:t xml:space="preserve"> </w:t>
      </w:r>
      <w:r>
        <w:t>in West Valley.  R</w:t>
      </w:r>
      <w:r w:rsidRPr="008500E7">
        <w:t>eservations are du</w:t>
      </w:r>
      <w:r>
        <w:t>e by the end of the month.</w:t>
      </w:r>
    </w:p>
    <w:p w14:paraId="3E7B63EA" w14:textId="67212422" w:rsidR="008B2D75" w:rsidRDefault="00951AFB" w:rsidP="0024130E">
      <w:r>
        <w:rPr>
          <w:b/>
          <w:bCs/>
        </w:rPr>
        <w:t>Chairwoman Puszcz</w:t>
      </w:r>
      <w:r w:rsidR="00E65422">
        <w:rPr>
          <w:b/>
          <w:bCs/>
        </w:rPr>
        <w:t xml:space="preserve"> </w:t>
      </w:r>
      <w:r w:rsidR="008B2D75" w:rsidRPr="008A6265">
        <w:rPr>
          <w:b/>
          <w:bCs/>
        </w:rPr>
        <w:t>moved to adjourn</w:t>
      </w:r>
      <w:r w:rsidR="008B2D75">
        <w:t xml:space="preserve"> at </w:t>
      </w:r>
      <w:r w:rsidR="009D1587">
        <w:t>8</w:t>
      </w:r>
      <w:r w:rsidR="00E65422">
        <w:t>:</w:t>
      </w:r>
      <w:r>
        <w:t>1</w:t>
      </w:r>
      <w:r w:rsidR="00E65422">
        <w:t>5</w:t>
      </w:r>
      <w:r w:rsidR="004C1550">
        <w:t xml:space="preserve"> </w:t>
      </w:r>
    </w:p>
    <w:p w14:paraId="2C44C7E1" w14:textId="56C9B697" w:rsidR="00A77A1D" w:rsidRPr="004C1550" w:rsidRDefault="00A77A1D" w:rsidP="00A77A1D">
      <w:pPr>
        <w:rPr>
          <w:b/>
          <w:bCs/>
        </w:rPr>
      </w:pPr>
      <w:r w:rsidRPr="004C1550">
        <w:rPr>
          <w:b/>
          <w:bCs/>
        </w:rPr>
        <w:t xml:space="preserve">Next Meeting </w:t>
      </w:r>
      <w:r w:rsidR="00951AFB">
        <w:rPr>
          <w:b/>
          <w:bCs/>
        </w:rPr>
        <w:t>April 14</w:t>
      </w:r>
      <w:r>
        <w:rPr>
          <w:b/>
          <w:bCs/>
        </w:rPr>
        <w:t>, 2026</w:t>
      </w:r>
    </w:p>
    <w:p w14:paraId="6DC0D04A" w14:textId="77777777" w:rsidR="00D26E2E" w:rsidRDefault="00D26E2E" w:rsidP="001F6EC8"/>
    <w:p w14:paraId="04086673" w14:textId="3D046C70" w:rsidR="001F6EC8" w:rsidRDefault="001F6EC8" w:rsidP="001F6EC8">
      <w:r>
        <w:t xml:space="preserve">Respectfully submitted by </w:t>
      </w:r>
      <w:r w:rsidR="00C502A9">
        <w:t>Annie Widger</w:t>
      </w:r>
    </w:p>
    <w:sectPr w:rsidR="001F6EC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61D1" w14:textId="77777777" w:rsidR="0085303B" w:rsidRDefault="0085303B" w:rsidP="003E3299">
      <w:pPr>
        <w:spacing w:after="0" w:line="240" w:lineRule="auto"/>
      </w:pPr>
      <w:r>
        <w:separator/>
      </w:r>
    </w:p>
  </w:endnote>
  <w:endnote w:type="continuationSeparator" w:id="0">
    <w:p w14:paraId="1E85EF82" w14:textId="77777777" w:rsidR="0085303B" w:rsidRDefault="0085303B" w:rsidP="003E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B11B0" w14:textId="77777777" w:rsidR="003E3299" w:rsidRDefault="003E3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6D91" w14:textId="77777777" w:rsidR="003E3299" w:rsidRDefault="003E32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6BE5" w14:textId="77777777" w:rsidR="003E3299" w:rsidRDefault="003E3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35575" w14:textId="77777777" w:rsidR="0085303B" w:rsidRDefault="0085303B" w:rsidP="003E3299">
      <w:pPr>
        <w:spacing w:after="0" w:line="240" w:lineRule="auto"/>
      </w:pPr>
      <w:r>
        <w:separator/>
      </w:r>
    </w:p>
  </w:footnote>
  <w:footnote w:type="continuationSeparator" w:id="0">
    <w:p w14:paraId="42F4C4AC" w14:textId="77777777" w:rsidR="0085303B" w:rsidRDefault="0085303B" w:rsidP="003E3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FBD31" w14:textId="52A74267" w:rsidR="003E3299" w:rsidRDefault="003E32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3F69B" w14:textId="75AB5B9B" w:rsidR="003E3299" w:rsidRDefault="003E32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5C74" w14:textId="36B4D6F5" w:rsidR="003E3299" w:rsidRDefault="003E32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1148"/>
    <w:multiLevelType w:val="hybridMultilevel"/>
    <w:tmpl w:val="5D8A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F35009"/>
    <w:multiLevelType w:val="hybridMultilevel"/>
    <w:tmpl w:val="4CD4D4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506173"/>
    <w:multiLevelType w:val="hybridMultilevel"/>
    <w:tmpl w:val="75E0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F34878"/>
    <w:multiLevelType w:val="hybridMultilevel"/>
    <w:tmpl w:val="E1D0A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7E0D76"/>
    <w:multiLevelType w:val="hybridMultilevel"/>
    <w:tmpl w:val="0D34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AD7F3D"/>
    <w:multiLevelType w:val="hybridMultilevel"/>
    <w:tmpl w:val="4964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7C1C3C"/>
    <w:multiLevelType w:val="hybridMultilevel"/>
    <w:tmpl w:val="AA46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D6809"/>
    <w:multiLevelType w:val="hybridMultilevel"/>
    <w:tmpl w:val="E2AA4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99000">
    <w:abstractNumId w:val="5"/>
  </w:num>
  <w:num w:numId="2" w16cid:durableId="1282301657">
    <w:abstractNumId w:val="4"/>
  </w:num>
  <w:num w:numId="3" w16cid:durableId="2070379094">
    <w:abstractNumId w:val="0"/>
  </w:num>
  <w:num w:numId="4" w16cid:durableId="757752876">
    <w:abstractNumId w:val="3"/>
  </w:num>
  <w:num w:numId="5" w16cid:durableId="1658652211">
    <w:abstractNumId w:val="7"/>
  </w:num>
  <w:num w:numId="6" w16cid:durableId="1339773464">
    <w:abstractNumId w:val="1"/>
  </w:num>
  <w:num w:numId="7" w16cid:durableId="773982317">
    <w:abstractNumId w:val="6"/>
  </w:num>
  <w:num w:numId="8" w16cid:durableId="1336959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EC8"/>
    <w:rsid w:val="00003415"/>
    <w:rsid w:val="000076C2"/>
    <w:rsid w:val="00015903"/>
    <w:rsid w:val="000175B3"/>
    <w:rsid w:val="00061281"/>
    <w:rsid w:val="00070353"/>
    <w:rsid w:val="000719D1"/>
    <w:rsid w:val="000B4EF3"/>
    <w:rsid w:val="000F27C8"/>
    <w:rsid w:val="000F507E"/>
    <w:rsid w:val="001224E2"/>
    <w:rsid w:val="00145EF4"/>
    <w:rsid w:val="00165366"/>
    <w:rsid w:val="00176E0B"/>
    <w:rsid w:val="001809A4"/>
    <w:rsid w:val="001836EE"/>
    <w:rsid w:val="001B5A9A"/>
    <w:rsid w:val="001C6D9F"/>
    <w:rsid w:val="001D7C7C"/>
    <w:rsid w:val="001E3261"/>
    <w:rsid w:val="001F25D9"/>
    <w:rsid w:val="001F552C"/>
    <w:rsid w:val="001F6EC8"/>
    <w:rsid w:val="00204E12"/>
    <w:rsid w:val="002050C2"/>
    <w:rsid w:val="002137B3"/>
    <w:rsid w:val="00215D26"/>
    <w:rsid w:val="002328B8"/>
    <w:rsid w:val="00237AA6"/>
    <w:rsid w:val="0024130E"/>
    <w:rsid w:val="00263A36"/>
    <w:rsid w:val="00272B51"/>
    <w:rsid w:val="002805B9"/>
    <w:rsid w:val="00282885"/>
    <w:rsid w:val="002B1D27"/>
    <w:rsid w:val="002B52F0"/>
    <w:rsid w:val="002E570F"/>
    <w:rsid w:val="0032043A"/>
    <w:rsid w:val="00327C73"/>
    <w:rsid w:val="0033085B"/>
    <w:rsid w:val="00333077"/>
    <w:rsid w:val="00347FB9"/>
    <w:rsid w:val="00373F75"/>
    <w:rsid w:val="003774BE"/>
    <w:rsid w:val="0039069F"/>
    <w:rsid w:val="00390C29"/>
    <w:rsid w:val="003A318B"/>
    <w:rsid w:val="003C1B49"/>
    <w:rsid w:val="003C5F3A"/>
    <w:rsid w:val="003E05A6"/>
    <w:rsid w:val="003E3299"/>
    <w:rsid w:val="003F2972"/>
    <w:rsid w:val="0040475B"/>
    <w:rsid w:val="00407DFC"/>
    <w:rsid w:val="00412AA2"/>
    <w:rsid w:val="004246A6"/>
    <w:rsid w:val="00441C7B"/>
    <w:rsid w:val="004463D5"/>
    <w:rsid w:val="00451DA1"/>
    <w:rsid w:val="004530A5"/>
    <w:rsid w:val="004609F7"/>
    <w:rsid w:val="00474D6D"/>
    <w:rsid w:val="00480181"/>
    <w:rsid w:val="00487728"/>
    <w:rsid w:val="004907AF"/>
    <w:rsid w:val="00494593"/>
    <w:rsid w:val="00497ABB"/>
    <w:rsid w:val="004B0AC1"/>
    <w:rsid w:val="004B7A81"/>
    <w:rsid w:val="004C1550"/>
    <w:rsid w:val="004C7965"/>
    <w:rsid w:val="004E1030"/>
    <w:rsid w:val="004F08A7"/>
    <w:rsid w:val="00511CE1"/>
    <w:rsid w:val="00513767"/>
    <w:rsid w:val="005318DD"/>
    <w:rsid w:val="005361C0"/>
    <w:rsid w:val="00554A5A"/>
    <w:rsid w:val="00563081"/>
    <w:rsid w:val="00565CAA"/>
    <w:rsid w:val="00582B64"/>
    <w:rsid w:val="005869E3"/>
    <w:rsid w:val="005926B6"/>
    <w:rsid w:val="0059472F"/>
    <w:rsid w:val="005A220E"/>
    <w:rsid w:val="005B113F"/>
    <w:rsid w:val="005E2326"/>
    <w:rsid w:val="005E4DA1"/>
    <w:rsid w:val="005F49F9"/>
    <w:rsid w:val="006215B4"/>
    <w:rsid w:val="006261FD"/>
    <w:rsid w:val="0065175C"/>
    <w:rsid w:val="006840E0"/>
    <w:rsid w:val="006A1FD8"/>
    <w:rsid w:val="006C2479"/>
    <w:rsid w:val="006C43B6"/>
    <w:rsid w:val="006F2207"/>
    <w:rsid w:val="006F631F"/>
    <w:rsid w:val="006F7885"/>
    <w:rsid w:val="00724FA2"/>
    <w:rsid w:val="007269BA"/>
    <w:rsid w:val="00771D30"/>
    <w:rsid w:val="0078470A"/>
    <w:rsid w:val="007A2EC2"/>
    <w:rsid w:val="007B2C10"/>
    <w:rsid w:val="007C274D"/>
    <w:rsid w:val="007C578B"/>
    <w:rsid w:val="007D3F50"/>
    <w:rsid w:val="007E06AE"/>
    <w:rsid w:val="008500E7"/>
    <w:rsid w:val="0085303B"/>
    <w:rsid w:val="00853D15"/>
    <w:rsid w:val="008647CF"/>
    <w:rsid w:val="00865146"/>
    <w:rsid w:val="008727F4"/>
    <w:rsid w:val="0088049B"/>
    <w:rsid w:val="00897E03"/>
    <w:rsid w:val="008A6265"/>
    <w:rsid w:val="008B2D75"/>
    <w:rsid w:val="008D6C75"/>
    <w:rsid w:val="008F777B"/>
    <w:rsid w:val="00915F6C"/>
    <w:rsid w:val="00932576"/>
    <w:rsid w:val="00932CD5"/>
    <w:rsid w:val="00946B18"/>
    <w:rsid w:val="00951AFB"/>
    <w:rsid w:val="0095705F"/>
    <w:rsid w:val="00965800"/>
    <w:rsid w:val="0098184A"/>
    <w:rsid w:val="00986204"/>
    <w:rsid w:val="00986DD2"/>
    <w:rsid w:val="009B7EB9"/>
    <w:rsid w:val="009C574E"/>
    <w:rsid w:val="009D1587"/>
    <w:rsid w:val="009E722E"/>
    <w:rsid w:val="009F153E"/>
    <w:rsid w:val="009F456D"/>
    <w:rsid w:val="009F46E6"/>
    <w:rsid w:val="00A06AB7"/>
    <w:rsid w:val="00A16080"/>
    <w:rsid w:val="00A23647"/>
    <w:rsid w:val="00A349F2"/>
    <w:rsid w:val="00A356CD"/>
    <w:rsid w:val="00A43FC9"/>
    <w:rsid w:val="00A46C1C"/>
    <w:rsid w:val="00A70E12"/>
    <w:rsid w:val="00A77023"/>
    <w:rsid w:val="00A77A1D"/>
    <w:rsid w:val="00AC3E62"/>
    <w:rsid w:val="00AD33C3"/>
    <w:rsid w:val="00AD52FE"/>
    <w:rsid w:val="00AE313D"/>
    <w:rsid w:val="00B158D9"/>
    <w:rsid w:val="00B24279"/>
    <w:rsid w:val="00B303A9"/>
    <w:rsid w:val="00B36B37"/>
    <w:rsid w:val="00B631DC"/>
    <w:rsid w:val="00B67352"/>
    <w:rsid w:val="00B67456"/>
    <w:rsid w:val="00B91E1A"/>
    <w:rsid w:val="00B96745"/>
    <w:rsid w:val="00BB0BC1"/>
    <w:rsid w:val="00BC248D"/>
    <w:rsid w:val="00BF72A2"/>
    <w:rsid w:val="00C01660"/>
    <w:rsid w:val="00C0574F"/>
    <w:rsid w:val="00C05798"/>
    <w:rsid w:val="00C26C14"/>
    <w:rsid w:val="00C502A9"/>
    <w:rsid w:val="00C5347D"/>
    <w:rsid w:val="00C56DE9"/>
    <w:rsid w:val="00C80457"/>
    <w:rsid w:val="00C955B5"/>
    <w:rsid w:val="00C96D2A"/>
    <w:rsid w:val="00CB7E4F"/>
    <w:rsid w:val="00CC014E"/>
    <w:rsid w:val="00CC2FB7"/>
    <w:rsid w:val="00CD3F52"/>
    <w:rsid w:val="00CD72A5"/>
    <w:rsid w:val="00CE77F2"/>
    <w:rsid w:val="00CF4228"/>
    <w:rsid w:val="00CF5037"/>
    <w:rsid w:val="00D01825"/>
    <w:rsid w:val="00D01DB4"/>
    <w:rsid w:val="00D15318"/>
    <w:rsid w:val="00D26E2E"/>
    <w:rsid w:val="00D30F46"/>
    <w:rsid w:val="00D31EB0"/>
    <w:rsid w:val="00D36E3C"/>
    <w:rsid w:val="00D426F5"/>
    <w:rsid w:val="00D63C17"/>
    <w:rsid w:val="00D80AB2"/>
    <w:rsid w:val="00D85A5D"/>
    <w:rsid w:val="00DA1184"/>
    <w:rsid w:val="00DC1A56"/>
    <w:rsid w:val="00DC4C6F"/>
    <w:rsid w:val="00DF72D2"/>
    <w:rsid w:val="00E142A8"/>
    <w:rsid w:val="00E265A0"/>
    <w:rsid w:val="00E57D41"/>
    <w:rsid w:val="00E60785"/>
    <w:rsid w:val="00E65422"/>
    <w:rsid w:val="00E65BA2"/>
    <w:rsid w:val="00E847E2"/>
    <w:rsid w:val="00E95631"/>
    <w:rsid w:val="00EA2991"/>
    <w:rsid w:val="00EA7245"/>
    <w:rsid w:val="00EF5D89"/>
    <w:rsid w:val="00F02183"/>
    <w:rsid w:val="00F06740"/>
    <w:rsid w:val="00F10AD5"/>
    <w:rsid w:val="00F21E85"/>
    <w:rsid w:val="00F34D14"/>
    <w:rsid w:val="00F422C0"/>
    <w:rsid w:val="00F6231A"/>
    <w:rsid w:val="00F77BFF"/>
    <w:rsid w:val="00F92F0F"/>
    <w:rsid w:val="00F95463"/>
    <w:rsid w:val="00FA4D13"/>
    <w:rsid w:val="00FA4E58"/>
    <w:rsid w:val="00FB6AF8"/>
    <w:rsid w:val="00FC0A9D"/>
    <w:rsid w:val="00FC2251"/>
    <w:rsid w:val="00FD0233"/>
    <w:rsid w:val="00FE60D7"/>
    <w:rsid w:val="00FF5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EBB8C"/>
  <w15:chartTrackingRefBased/>
  <w15:docId w15:val="{6C914A45-6C9D-44C5-9E94-7B25F2BA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E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E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E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E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EC8"/>
    <w:rPr>
      <w:rFonts w:eastAsiaTheme="majorEastAsia" w:cstheme="majorBidi"/>
      <w:color w:val="272727" w:themeColor="text1" w:themeTint="D8"/>
    </w:rPr>
  </w:style>
  <w:style w:type="paragraph" w:styleId="Title">
    <w:name w:val="Title"/>
    <w:basedOn w:val="Normal"/>
    <w:next w:val="Normal"/>
    <w:link w:val="TitleChar"/>
    <w:uiPriority w:val="10"/>
    <w:qFormat/>
    <w:rsid w:val="001F6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EC8"/>
    <w:pPr>
      <w:spacing w:before="160"/>
      <w:jc w:val="center"/>
    </w:pPr>
    <w:rPr>
      <w:i/>
      <w:iCs/>
      <w:color w:val="404040" w:themeColor="text1" w:themeTint="BF"/>
    </w:rPr>
  </w:style>
  <w:style w:type="character" w:customStyle="1" w:styleId="QuoteChar">
    <w:name w:val="Quote Char"/>
    <w:basedOn w:val="DefaultParagraphFont"/>
    <w:link w:val="Quote"/>
    <w:uiPriority w:val="29"/>
    <w:rsid w:val="001F6EC8"/>
    <w:rPr>
      <w:i/>
      <w:iCs/>
      <w:color w:val="404040" w:themeColor="text1" w:themeTint="BF"/>
    </w:rPr>
  </w:style>
  <w:style w:type="paragraph" w:styleId="ListParagraph">
    <w:name w:val="List Paragraph"/>
    <w:basedOn w:val="Normal"/>
    <w:uiPriority w:val="34"/>
    <w:qFormat/>
    <w:rsid w:val="001F6EC8"/>
    <w:pPr>
      <w:ind w:left="720"/>
      <w:contextualSpacing/>
    </w:pPr>
  </w:style>
  <w:style w:type="character" w:styleId="IntenseEmphasis">
    <w:name w:val="Intense Emphasis"/>
    <w:basedOn w:val="DefaultParagraphFont"/>
    <w:uiPriority w:val="21"/>
    <w:qFormat/>
    <w:rsid w:val="001F6EC8"/>
    <w:rPr>
      <w:i/>
      <w:iCs/>
      <w:color w:val="0F4761" w:themeColor="accent1" w:themeShade="BF"/>
    </w:rPr>
  </w:style>
  <w:style w:type="paragraph" w:styleId="IntenseQuote">
    <w:name w:val="Intense Quote"/>
    <w:basedOn w:val="Normal"/>
    <w:next w:val="Normal"/>
    <w:link w:val="IntenseQuoteChar"/>
    <w:uiPriority w:val="30"/>
    <w:qFormat/>
    <w:rsid w:val="001F6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EC8"/>
    <w:rPr>
      <w:i/>
      <w:iCs/>
      <w:color w:val="0F4761" w:themeColor="accent1" w:themeShade="BF"/>
    </w:rPr>
  </w:style>
  <w:style w:type="character" w:styleId="IntenseReference">
    <w:name w:val="Intense Reference"/>
    <w:basedOn w:val="DefaultParagraphFont"/>
    <w:uiPriority w:val="32"/>
    <w:qFormat/>
    <w:rsid w:val="001F6EC8"/>
    <w:rPr>
      <w:b/>
      <w:bCs/>
      <w:smallCaps/>
      <w:color w:val="0F4761" w:themeColor="accent1" w:themeShade="BF"/>
      <w:spacing w:val="5"/>
    </w:rPr>
  </w:style>
  <w:style w:type="paragraph" w:styleId="NoSpacing">
    <w:name w:val="No Spacing"/>
    <w:uiPriority w:val="1"/>
    <w:qFormat/>
    <w:rsid w:val="0040475B"/>
    <w:pPr>
      <w:spacing w:after="0" w:line="240" w:lineRule="auto"/>
    </w:pPr>
  </w:style>
  <w:style w:type="paragraph" w:styleId="Header">
    <w:name w:val="header"/>
    <w:basedOn w:val="Normal"/>
    <w:link w:val="HeaderChar"/>
    <w:uiPriority w:val="99"/>
    <w:unhideWhenUsed/>
    <w:rsid w:val="003E3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299"/>
  </w:style>
  <w:style w:type="paragraph" w:styleId="Footer">
    <w:name w:val="footer"/>
    <w:basedOn w:val="Normal"/>
    <w:link w:val="FooterChar"/>
    <w:uiPriority w:val="99"/>
    <w:unhideWhenUsed/>
    <w:rsid w:val="003E3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61882-EB32-46D4-AB0E-C11FF9AA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Wiswall</dc:creator>
  <cp:keywords/>
  <dc:description/>
  <cp:lastModifiedBy>Annie Widger</cp:lastModifiedBy>
  <cp:revision>5</cp:revision>
  <dcterms:created xsi:type="dcterms:W3CDTF">2026-04-17T00:44:00Z</dcterms:created>
  <dcterms:modified xsi:type="dcterms:W3CDTF">2026-05-07T20:57:00Z</dcterms:modified>
</cp:coreProperties>
</file>