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147D1" w14:textId="05E491B5" w:rsidR="00D869BE" w:rsidRDefault="00770858" w:rsidP="00770858">
      <w:pPr>
        <w:spacing w:before="0"/>
        <w:jc w:val="center"/>
        <w:rPr>
          <w:sz w:val="28"/>
          <w:szCs w:val="28"/>
        </w:rPr>
      </w:pPr>
      <w:r w:rsidRPr="00770858">
        <w:rPr>
          <w:sz w:val="28"/>
          <w:szCs w:val="28"/>
        </w:rPr>
        <w:t>Town of Independence Board Meeting</w:t>
      </w:r>
    </w:p>
    <w:p w14:paraId="7634C1E7" w14:textId="1DCA86B9" w:rsidR="00770858" w:rsidRDefault="00770858" w:rsidP="00770858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Thursday, 8/13</w:t>
      </w:r>
    </w:p>
    <w:p w14:paraId="5DEEC4CD" w14:textId="1B5AEB34" w:rsidR="00770858" w:rsidRDefault="00770858" w:rsidP="00770858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6PM</w:t>
      </w:r>
    </w:p>
    <w:p w14:paraId="6BE887E5" w14:textId="77777777" w:rsidR="00770858" w:rsidRDefault="00770858" w:rsidP="00770858">
      <w:pPr>
        <w:spacing w:before="0"/>
        <w:jc w:val="center"/>
        <w:rPr>
          <w:sz w:val="28"/>
          <w:szCs w:val="28"/>
        </w:rPr>
      </w:pPr>
    </w:p>
    <w:p w14:paraId="1D1F9C94" w14:textId="6BACADB2" w:rsidR="00770858" w:rsidRDefault="00770858" w:rsidP="00770858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Call to Order</w:t>
      </w:r>
    </w:p>
    <w:p w14:paraId="73613EEE" w14:textId="0D7C35D7" w:rsidR="00770858" w:rsidRDefault="00770858" w:rsidP="00770858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Acceptance of July minutes</w:t>
      </w:r>
    </w:p>
    <w:p w14:paraId="79002D2E" w14:textId="4CDBE2ED" w:rsidR="00770858" w:rsidRDefault="00770858" w:rsidP="00770858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Visitors:</w:t>
      </w:r>
    </w:p>
    <w:p w14:paraId="7978DC8B" w14:textId="22EAF014" w:rsidR="00770858" w:rsidRDefault="00770858" w:rsidP="00770858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Highway Superintendent report</w:t>
      </w:r>
    </w:p>
    <w:p w14:paraId="370B49DA" w14:textId="6A4046C8" w:rsidR="00770858" w:rsidRDefault="00770858" w:rsidP="00770858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Old Business:</w:t>
      </w:r>
    </w:p>
    <w:p w14:paraId="7254D365" w14:textId="32EA7B8D" w:rsidR="00770858" w:rsidRDefault="00770858" w:rsidP="00770858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Teamsters contract</w:t>
      </w:r>
    </w:p>
    <w:p w14:paraId="2EF9CFEF" w14:textId="6E39C380" w:rsidR="00770858" w:rsidRDefault="00770858" w:rsidP="00770858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Dog Shelter agreement</w:t>
      </w:r>
    </w:p>
    <w:p w14:paraId="68F2483D" w14:textId="0326FF11" w:rsidR="00770858" w:rsidRDefault="00770858" w:rsidP="00770858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New Business:</w:t>
      </w:r>
    </w:p>
    <w:p w14:paraId="35FC8896" w14:textId="68C7F588" w:rsidR="00770858" w:rsidRDefault="00770858" w:rsidP="00770858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Set pay for summer swim monitor</w:t>
      </w:r>
    </w:p>
    <w:p w14:paraId="175D50F2" w14:textId="676F267F" w:rsidR="00770858" w:rsidRDefault="00770858" w:rsidP="00770858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Motion to continue current town insurance contract with Gallagher</w:t>
      </w:r>
    </w:p>
    <w:p w14:paraId="60868CD8" w14:textId="5598E0C7" w:rsidR="00770858" w:rsidRDefault="00770858" w:rsidP="00770858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Set public hearing date for BESS moratorium</w:t>
      </w:r>
    </w:p>
    <w:p w14:paraId="02C4378B" w14:textId="43FE6E92" w:rsidR="00770858" w:rsidRDefault="00770858" w:rsidP="00770858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Clerk’s report</w:t>
      </w:r>
    </w:p>
    <w:p w14:paraId="6D031B25" w14:textId="354366AF" w:rsidR="00770858" w:rsidRDefault="00770858" w:rsidP="00770858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Bookkeeper’s report</w:t>
      </w:r>
    </w:p>
    <w:p w14:paraId="712C0A44" w14:textId="09101DD7" w:rsidR="00770858" w:rsidRDefault="00770858" w:rsidP="00770858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Bills</w:t>
      </w:r>
    </w:p>
    <w:p w14:paraId="4A525637" w14:textId="4AE68D2B" w:rsidR="00770858" w:rsidRPr="00770858" w:rsidRDefault="00770858" w:rsidP="00770858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0A792AAF" w14:textId="77777777" w:rsidR="00770858" w:rsidRPr="00770858" w:rsidRDefault="00770858" w:rsidP="00770858">
      <w:pPr>
        <w:jc w:val="center"/>
        <w:rPr>
          <w:sz w:val="28"/>
          <w:szCs w:val="28"/>
        </w:rPr>
      </w:pPr>
    </w:p>
    <w:sectPr w:rsidR="00770858" w:rsidRPr="007708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A90291"/>
    <w:multiLevelType w:val="hybridMultilevel"/>
    <w:tmpl w:val="8572D4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2478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858"/>
    <w:rsid w:val="0059504E"/>
    <w:rsid w:val="00770858"/>
    <w:rsid w:val="00A44C8E"/>
    <w:rsid w:val="00D8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1F40D"/>
  <w15:chartTrackingRefBased/>
  <w15:docId w15:val="{7C47AE55-023F-4A9C-BE4B-6DE824352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08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8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85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8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85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8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8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858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858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85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85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85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858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85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8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8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8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8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0858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08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85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08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08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08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08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085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85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85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085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Jeri</dc:creator>
  <cp:keywords/>
  <dc:description/>
  <cp:lastModifiedBy>Jeri</cp:lastModifiedBy>
  <cp:revision>1</cp:revision>
  <dcterms:created xsi:type="dcterms:W3CDTF">2026-08-11T14:34:00Z</dcterms:created>
  <dcterms:modified xsi:type="dcterms:W3CDTF">2026-08-11T14:41:00Z</dcterms:modified>
</cp:coreProperties>
</file>